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5D" w:rsidRPr="00E60DD9" w:rsidRDefault="00E7285D" w:rsidP="00E7285D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E7285D" w:rsidRPr="00E60DD9" w:rsidRDefault="00E7285D" w:rsidP="00E7285D">
      <w:pPr>
        <w:tabs>
          <w:tab w:val="left" w:pos="7665"/>
        </w:tabs>
        <w:jc w:val="both"/>
      </w:pPr>
    </w:p>
    <w:p w:rsidR="00E7285D" w:rsidRPr="00E60DD9" w:rsidRDefault="00E7285D" w:rsidP="00E7285D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E7285D" w:rsidRPr="00E60DD9" w:rsidRDefault="00E7285D" w:rsidP="00E7285D">
      <w:pPr>
        <w:tabs>
          <w:tab w:val="left" w:pos="7665"/>
        </w:tabs>
        <w:jc w:val="right"/>
      </w:pPr>
    </w:p>
    <w:p w:rsidR="00E7285D" w:rsidRPr="00E60DD9" w:rsidRDefault="00141FC7" w:rsidP="00141FC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141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141FC7">
        <w:rPr>
          <w:rFonts w:ascii="Times New Roman" w:hAnsi="Times New Roman" w:cs="Times New Roman"/>
          <w:sz w:val="24"/>
          <w:szCs w:val="24"/>
        </w:rPr>
        <w:t xml:space="preserve"> </w:t>
      </w:r>
      <w:r w:rsidR="00E7285D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E7285D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E7285D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E7285D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E7285D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E7285D">
        <w:rPr>
          <w:rFonts w:ascii="Times New Roman" w:hAnsi="Times New Roman" w:cs="Times New Roman"/>
          <w:sz w:val="24"/>
          <w:szCs w:val="24"/>
        </w:rPr>
        <w:t>й</w:t>
      </w:r>
      <w:r w:rsidR="00E7285D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«Исполнитель»,</w:t>
      </w:r>
      <w:r w:rsidRPr="00141FC7">
        <w:rPr>
          <w:rFonts w:ascii="Times New Roman" w:hAnsi="Times New Roman" w:cs="Times New Roman"/>
          <w:sz w:val="24"/>
          <w:szCs w:val="24"/>
        </w:rPr>
        <w:t xml:space="preserve"> </w:t>
      </w:r>
      <w:r w:rsidR="00E7285D" w:rsidRPr="00E60DD9">
        <w:rPr>
          <w:rFonts w:ascii="Times New Roman" w:hAnsi="Times New Roman" w:cs="Times New Roman"/>
          <w:sz w:val="24"/>
          <w:szCs w:val="24"/>
        </w:rPr>
        <w:t>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E7285D" w:rsidRDefault="00E7285D" w:rsidP="00E7285D">
      <w:pPr>
        <w:numPr>
          <w:ilvl w:val="0"/>
          <w:numId w:val="1"/>
        </w:numPr>
      </w:pPr>
      <w:r w:rsidRPr="00E60DD9">
        <w:t xml:space="preserve">Наименование оказываемых услуг: </w:t>
      </w:r>
    </w:p>
    <w:p w:rsidR="00E7285D" w:rsidRPr="00EB160A" w:rsidRDefault="005D27A3" w:rsidP="00E7285D">
      <w:pPr>
        <w:ind w:left="219" w:firstLine="708"/>
        <w:rPr>
          <w:u w:val="single"/>
        </w:rPr>
      </w:pPr>
      <w:r>
        <w:rPr>
          <w:u w:val="single"/>
        </w:rPr>
        <w:t>Формирование</w:t>
      </w:r>
      <w:r w:rsidR="00E7285D" w:rsidRPr="00EB160A">
        <w:rPr>
          <w:u w:val="single"/>
        </w:rPr>
        <w:t xml:space="preserve"> пакета документов по защите персональных данных </w:t>
      </w:r>
      <w:r>
        <w:rPr>
          <w:u w:val="single"/>
        </w:rPr>
        <w:t>(ФЗ</w:t>
      </w:r>
      <w:r w:rsidR="00E7285D" w:rsidRPr="00EB160A">
        <w:rPr>
          <w:u w:val="single"/>
        </w:rPr>
        <w:t>-152</w:t>
      </w:r>
      <w:r>
        <w:rPr>
          <w:u w:val="single"/>
        </w:rPr>
        <w:t>)</w:t>
      </w:r>
    </w:p>
    <w:p w:rsidR="00E7285D" w:rsidRPr="00E60DD9" w:rsidRDefault="00E7285D" w:rsidP="00E7285D">
      <w:pPr>
        <w:numPr>
          <w:ilvl w:val="0"/>
          <w:numId w:val="1"/>
        </w:numPr>
      </w:pPr>
      <w:r>
        <w:t>Сфера деятельности компании Заказчика</w:t>
      </w:r>
      <w:r w:rsidRPr="00E60DD9">
        <w:t xml:space="preserve">: </w:t>
      </w:r>
      <w:r>
        <w:t>__</w:t>
      </w:r>
      <w:r w:rsidRPr="00E60DD9">
        <w:t>______________________________.</w:t>
      </w:r>
    </w:p>
    <w:p w:rsidR="00E7285D" w:rsidRDefault="00E7285D" w:rsidP="00E7285D">
      <w:pPr>
        <w:numPr>
          <w:ilvl w:val="0"/>
          <w:numId w:val="1"/>
        </w:numPr>
      </w:pPr>
      <w:r>
        <w:t xml:space="preserve">Количество рабочих </w:t>
      </w:r>
      <w:r w:rsidR="005D27A3">
        <w:t>станций</w:t>
      </w:r>
      <w:r>
        <w:t xml:space="preserve"> (компьютеров) Заказчика</w:t>
      </w:r>
      <w:r w:rsidR="005D27A3">
        <w:t>: ____________________</w:t>
      </w:r>
      <w:r w:rsidRPr="00E60DD9">
        <w:t>.</w:t>
      </w:r>
    </w:p>
    <w:p w:rsidR="00E7285D" w:rsidRDefault="00E7285D" w:rsidP="00E7285D">
      <w:pPr>
        <w:numPr>
          <w:ilvl w:val="0"/>
          <w:numId w:val="1"/>
        </w:numPr>
      </w:pPr>
      <w:r>
        <w:t>Т</w:t>
      </w:r>
      <w:r w:rsidRPr="00E60DD9">
        <w:t xml:space="preserve">ехнические требования к оказанию Услуг: </w:t>
      </w:r>
    </w:p>
    <w:tbl>
      <w:tblPr>
        <w:tblW w:w="9214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701"/>
      </w:tblGrid>
      <w:tr w:rsidR="00E7285D" w:rsidRPr="00F8554A" w:rsidTr="00F8554A">
        <w:trPr>
          <w:trHeight w:val="4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E7285D" w:rsidRPr="00F8554A" w:rsidRDefault="00F8554A" w:rsidP="00F8554A">
            <w:pPr>
              <w:ind w:right="146" w:firstLineChars="100" w:firstLine="180"/>
              <w:rPr>
                <w:sz w:val="18"/>
                <w:szCs w:val="18"/>
              </w:rPr>
            </w:pPr>
            <w:r w:rsidRPr="00F8554A">
              <w:rPr>
                <w:sz w:val="18"/>
                <w:szCs w:val="18"/>
              </w:rPr>
              <w:t>Определение уровня защищенности ИСПДн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285D" w:rsidRPr="00F8554A" w:rsidRDefault="00E7285D" w:rsidP="00CA68B6">
            <w:pPr>
              <w:rPr>
                <w:sz w:val="18"/>
                <w:szCs w:val="18"/>
              </w:rPr>
            </w:pPr>
            <w:r w:rsidRPr="00F8554A">
              <w:rPr>
                <w:sz w:val="18"/>
                <w:szCs w:val="18"/>
              </w:rPr>
              <w:t> </w:t>
            </w:r>
          </w:p>
        </w:tc>
      </w:tr>
      <w:tr w:rsidR="00E7285D" w:rsidRPr="00F8554A" w:rsidTr="00F8554A">
        <w:trPr>
          <w:trHeight w:val="10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E7285D" w:rsidRPr="00F8554A" w:rsidRDefault="00F8554A" w:rsidP="00F8554A">
            <w:pPr>
              <w:ind w:right="146" w:firstLineChars="100" w:firstLine="180"/>
              <w:rPr>
                <w:sz w:val="18"/>
                <w:szCs w:val="18"/>
              </w:rPr>
            </w:pPr>
            <w:r w:rsidRPr="00F8554A">
              <w:rPr>
                <w:sz w:val="18"/>
                <w:szCs w:val="18"/>
              </w:rPr>
              <w:t>Классификация ИСПДн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285D" w:rsidRPr="00F8554A" w:rsidRDefault="00E7285D" w:rsidP="00CA68B6">
            <w:pPr>
              <w:rPr>
                <w:sz w:val="18"/>
                <w:szCs w:val="18"/>
              </w:rPr>
            </w:pPr>
            <w:r w:rsidRPr="00F8554A">
              <w:rPr>
                <w:sz w:val="18"/>
                <w:szCs w:val="18"/>
              </w:rPr>
              <w:t> </w:t>
            </w:r>
          </w:p>
        </w:tc>
      </w:tr>
      <w:tr w:rsidR="00E7285D" w:rsidRPr="00F8554A" w:rsidTr="00F8554A">
        <w:trPr>
          <w:trHeight w:val="56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E7285D" w:rsidRPr="00F8554A" w:rsidRDefault="00F8554A" w:rsidP="00F8554A">
            <w:pPr>
              <w:ind w:right="146" w:firstLineChars="100" w:firstLine="180"/>
              <w:rPr>
                <w:sz w:val="18"/>
                <w:szCs w:val="18"/>
              </w:rPr>
            </w:pPr>
            <w:r w:rsidRPr="00F8554A">
              <w:rPr>
                <w:sz w:val="18"/>
                <w:szCs w:val="18"/>
              </w:rPr>
              <w:t>Построение модели угроз безопасности ПДн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285D" w:rsidRPr="00F8554A" w:rsidRDefault="00E7285D" w:rsidP="00CA68B6">
            <w:pPr>
              <w:rPr>
                <w:sz w:val="18"/>
                <w:szCs w:val="18"/>
              </w:rPr>
            </w:pPr>
            <w:r w:rsidRPr="00F8554A">
              <w:rPr>
                <w:sz w:val="18"/>
                <w:szCs w:val="18"/>
              </w:rPr>
              <w:t> </w:t>
            </w:r>
          </w:p>
        </w:tc>
      </w:tr>
      <w:tr w:rsidR="00E7285D" w:rsidRPr="00F8554A" w:rsidTr="00F8554A">
        <w:trPr>
          <w:trHeight w:val="56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E7285D" w:rsidRPr="00F8554A" w:rsidRDefault="00F8554A" w:rsidP="00F8554A">
            <w:pPr>
              <w:ind w:right="146" w:firstLineChars="100" w:firstLine="180"/>
              <w:rPr>
                <w:sz w:val="18"/>
                <w:szCs w:val="18"/>
              </w:rPr>
            </w:pPr>
            <w:r w:rsidRPr="00F8554A">
              <w:rPr>
                <w:sz w:val="18"/>
                <w:szCs w:val="18"/>
              </w:rPr>
              <w:t>Разработка проектной документации по защите ИСПДн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285D" w:rsidRPr="00F8554A" w:rsidRDefault="00E7285D" w:rsidP="00F8554A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F8554A" w:rsidRPr="00F8554A" w:rsidTr="00F8554A">
        <w:trPr>
          <w:trHeight w:val="56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8554A" w:rsidRPr="00F8554A" w:rsidRDefault="00F8554A" w:rsidP="00F8554A">
            <w:pPr>
              <w:ind w:right="146" w:firstLineChars="100" w:firstLine="180"/>
              <w:rPr>
                <w:sz w:val="18"/>
                <w:szCs w:val="18"/>
              </w:rPr>
            </w:pPr>
            <w:r w:rsidRPr="00F8554A">
              <w:rPr>
                <w:sz w:val="18"/>
                <w:szCs w:val="18"/>
              </w:rPr>
              <w:t>Формирование пакета организационно-распорядительной документации на основании требований Роскомнадзора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554A" w:rsidRPr="00F8554A" w:rsidRDefault="00F8554A" w:rsidP="00F8554A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F8554A" w:rsidRPr="0022132F" w:rsidTr="00F8554A">
        <w:trPr>
          <w:trHeight w:val="56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8554A" w:rsidRPr="00F8554A" w:rsidRDefault="005D27A3" w:rsidP="005D27A3">
            <w:pPr>
              <w:ind w:right="146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 по з</w:t>
            </w:r>
            <w:r w:rsidR="00F8554A" w:rsidRPr="00F8554A">
              <w:rPr>
                <w:sz w:val="18"/>
                <w:szCs w:val="18"/>
              </w:rPr>
              <w:t>акупк</w:t>
            </w:r>
            <w:r>
              <w:rPr>
                <w:sz w:val="18"/>
                <w:szCs w:val="18"/>
              </w:rPr>
              <w:t>е</w:t>
            </w:r>
            <w:r w:rsidR="00F8554A" w:rsidRPr="00F8554A">
              <w:rPr>
                <w:sz w:val="18"/>
                <w:szCs w:val="18"/>
              </w:rPr>
              <w:t xml:space="preserve"> и установк</w:t>
            </w:r>
            <w:r>
              <w:rPr>
                <w:sz w:val="18"/>
                <w:szCs w:val="18"/>
              </w:rPr>
              <w:t>е</w:t>
            </w:r>
            <w:r w:rsidR="00F8554A" w:rsidRPr="00F8554A">
              <w:rPr>
                <w:sz w:val="18"/>
                <w:szCs w:val="18"/>
              </w:rPr>
              <w:t xml:space="preserve"> технических и программных средств защиты </w:t>
            </w:r>
            <w:r w:rsidRPr="00F8554A">
              <w:rPr>
                <w:sz w:val="18"/>
                <w:szCs w:val="18"/>
              </w:rPr>
              <w:t>ПДн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554A" w:rsidRPr="0022132F" w:rsidRDefault="00F8554A" w:rsidP="00CA68B6">
            <w:pPr>
              <w:ind w:firstLineChars="100" w:firstLine="180"/>
              <w:rPr>
                <w:sz w:val="18"/>
              </w:rPr>
            </w:pPr>
          </w:p>
        </w:tc>
      </w:tr>
      <w:tr w:rsidR="00F8554A" w:rsidRPr="0022132F" w:rsidTr="00F8554A">
        <w:trPr>
          <w:trHeight w:val="56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8554A" w:rsidRPr="00F8554A" w:rsidRDefault="00F8554A" w:rsidP="00F8554A">
            <w:pPr>
              <w:ind w:right="146" w:firstLineChars="100" w:firstLine="180"/>
              <w:rPr>
                <w:sz w:val="18"/>
                <w:szCs w:val="18"/>
              </w:rPr>
            </w:pPr>
            <w:r w:rsidRPr="00F8554A">
              <w:rPr>
                <w:sz w:val="18"/>
                <w:szCs w:val="18"/>
              </w:rPr>
              <w:t>Создание системы защиты ПДн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554A" w:rsidRPr="0022132F" w:rsidRDefault="00F8554A" w:rsidP="00CA68B6">
            <w:pPr>
              <w:ind w:firstLineChars="100" w:firstLine="180"/>
              <w:rPr>
                <w:sz w:val="18"/>
              </w:rPr>
            </w:pPr>
          </w:p>
        </w:tc>
      </w:tr>
      <w:tr w:rsidR="00F8554A" w:rsidRPr="0022132F" w:rsidTr="00F8554A">
        <w:trPr>
          <w:trHeight w:val="56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8554A" w:rsidRPr="00F8554A" w:rsidRDefault="00F8554A" w:rsidP="00F8554A">
            <w:pPr>
              <w:ind w:right="146" w:firstLineChars="100" w:firstLine="180"/>
              <w:rPr>
                <w:sz w:val="18"/>
                <w:szCs w:val="18"/>
              </w:rPr>
            </w:pPr>
            <w:r w:rsidRPr="00F8554A">
              <w:rPr>
                <w:sz w:val="18"/>
                <w:szCs w:val="18"/>
              </w:rPr>
              <w:t>Подготовка к аттестации системы защиты ПДн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554A" w:rsidRPr="0022132F" w:rsidRDefault="00F8554A" w:rsidP="00CA68B6">
            <w:pPr>
              <w:ind w:firstLineChars="100" w:firstLine="180"/>
              <w:rPr>
                <w:sz w:val="18"/>
              </w:rPr>
            </w:pPr>
          </w:p>
        </w:tc>
      </w:tr>
      <w:tr w:rsidR="00E7285D" w:rsidRPr="00DC3FC2" w:rsidTr="00F8554A">
        <w:trPr>
          <w:trHeight w:val="11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E7285D" w:rsidRPr="00DC3FC2" w:rsidRDefault="00E7285D" w:rsidP="00F8554A">
            <w:pPr>
              <w:ind w:right="146"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Оценка готовности к проверкам Роскомнадзора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285D" w:rsidRPr="00DC3FC2" w:rsidRDefault="00E7285D" w:rsidP="00CA68B6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7285D" w:rsidTr="00F85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7513" w:type="dxa"/>
            <w:shd w:val="clear" w:color="auto" w:fill="auto"/>
          </w:tcPr>
          <w:p w:rsidR="00E7285D" w:rsidRPr="0080019C" w:rsidRDefault="00E7285D" w:rsidP="00CA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Обязанности заказчика</w:t>
            </w:r>
          </w:p>
        </w:tc>
        <w:tc>
          <w:tcPr>
            <w:tcW w:w="1701" w:type="dxa"/>
          </w:tcPr>
          <w:p w:rsidR="00E7285D" w:rsidRDefault="00E7285D" w:rsidP="00CA68B6"/>
        </w:tc>
      </w:tr>
      <w:tr w:rsidR="00E7285D" w:rsidRPr="00FF5B5D" w:rsidTr="00F85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7513" w:type="dxa"/>
            <w:shd w:val="clear" w:color="auto" w:fill="auto"/>
          </w:tcPr>
          <w:p w:rsidR="00E7285D" w:rsidRPr="00FF5B5D" w:rsidRDefault="00E7285D" w:rsidP="00FF5B5D">
            <w:pPr>
              <w:ind w:right="146" w:firstLineChars="100" w:firstLine="180"/>
              <w:rPr>
                <w:color w:val="000000" w:themeColor="text1"/>
                <w:sz w:val="18"/>
                <w:szCs w:val="18"/>
              </w:rPr>
            </w:pPr>
            <w:r w:rsidRPr="00FF5B5D">
              <w:rPr>
                <w:color w:val="000000" w:themeColor="text1"/>
                <w:sz w:val="18"/>
                <w:szCs w:val="18"/>
              </w:rPr>
              <w:t>Предоставление доступа к документам и данным необходимым Исполнителю для оказания услуг.</w:t>
            </w:r>
          </w:p>
        </w:tc>
        <w:tc>
          <w:tcPr>
            <w:tcW w:w="1701" w:type="dxa"/>
          </w:tcPr>
          <w:p w:rsidR="00E7285D" w:rsidRPr="00FF5B5D" w:rsidRDefault="00E7285D" w:rsidP="00FF5B5D">
            <w:pPr>
              <w:ind w:right="146"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E7285D" w:rsidRPr="00FF5B5D" w:rsidTr="00F85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7513" w:type="dxa"/>
            <w:shd w:val="clear" w:color="auto" w:fill="auto"/>
          </w:tcPr>
          <w:p w:rsidR="00E7285D" w:rsidRPr="00FF5B5D" w:rsidRDefault="00E7285D" w:rsidP="00FF5B5D">
            <w:pPr>
              <w:ind w:right="146" w:firstLineChars="100" w:firstLine="180"/>
              <w:rPr>
                <w:color w:val="000000" w:themeColor="text1"/>
                <w:sz w:val="18"/>
                <w:szCs w:val="18"/>
              </w:rPr>
            </w:pPr>
            <w:r w:rsidRPr="00FF5B5D">
              <w:rPr>
                <w:color w:val="000000" w:themeColor="text1"/>
                <w:sz w:val="18"/>
                <w:szCs w:val="18"/>
              </w:rPr>
              <w:t>Предоставлять письменные и устные пояснения по запросам Исполнителя.</w:t>
            </w:r>
          </w:p>
        </w:tc>
        <w:tc>
          <w:tcPr>
            <w:tcW w:w="1701" w:type="dxa"/>
          </w:tcPr>
          <w:p w:rsidR="00E7285D" w:rsidRPr="00FF5B5D" w:rsidRDefault="00E7285D" w:rsidP="00FF5B5D">
            <w:pPr>
              <w:ind w:right="146"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911C3" w:rsidRDefault="00E7285D" w:rsidP="00E7285D">
      <w:pPr>
        <w:pStyle w:val="a5"/>
        <w:numPr>
          <w:ilvl w:val="0"/>
          <w:numId w:val="1"/>
        </w:numPr>
      </w:pPr>
      <w:r>
        <w:t xml:space="preserve">Цель оказания </w:t>
      </w:r>
      <w:r w:rsidRPr="00E60DD9">
        <w:t xml:space="preserve"> Услуг: </w:t>
      </w:r>
    </w:p>
    <w:p w:rsidR="00E7285D" w:rsidRPr="00D911C3" w:rsidRDefault="00FF5B5D" w:rsidP="00D911C3">
      <w:pPr>
        <w:pStyle w:val="a5"/>
        <w:ind w:left="927"/>
        <w:rPr>
          <w:u w:val="single"/>
        </w:rPr>
      </w:pPr>
      <w:r>
        <w:rPr>
          <w:u w:val="single"/>
        </w:rPr>
        <w:t>З</w:t>
      </w:r>
      <w:r w:rsidR="00E7285D" w:rsidRPr="00D911C3">
        <w:rPr>
          <w:u w:val="single"/>
        </w:rPr>
        <w:t>ащит</w:t>
      </w:r>
      <w:r>
        <w:rPr>
          <w:u w:val="single"/>
        </w:rPr>
        <w:t>а</w:t>
      </w:r>
      <w:r w:rsidR="00E7285D" w:rsidRPr="00D911C3">
        <w:rPr>
          <w:u w:val="single"/>
        </w:rPr>
        <w:t xml:space="preserve"> персональных данных </w:t>
      </w:r>
      <w:r>
        <w:rPr>
          <w:u w:val="single"/>
        </w:rPr>
        <w:t xml:space="preserve"> предприятия Заказчика </w:t>
      </w:r>
      <w:r w:rsidR="00E7285D" w:rsidRPr="00D911C3">
        <w:rPr>
          <w:u w:val="single"/>
        </w:rPr>
        <w:t>по ФЗ-152</w:t>
      </w:r>
    </w:p>
    <w:p w:rsidR="00E7285D" w:rsidRDefault="00E7285D" w:rsidP="00E7285D">
      <w:pPr>
        <w:pStyle w:val="a5"/>
        <w:numPr>
          <w:ilvl w:val="0"/>
          <w:numId w:val="1"/>
        </w:numPr>
        <w:tabs>
          <w:tab w:val="left" w:pos="851"/>
        </w:tabs>
        <w:ind w:left="0" w:firstLine="567"/>
      </w:pPr>
      <w:r w:rsidRPr="00E60DD9">
        <w:t xml:space="preserve">Сроки оказания Услуг: </w:t>
      </w:r>
      <w:r w:rsidR="005D27A3">
        <w:t>Пятнадцать</w:t>
      </w:r>
      <w:r>
        <w:t xml:space="preserve"> рабочих </w:t>
      </w:r>
      <w:r w:rsidR="005D27A3">
        <w:t>дней</w:t>
      </w:r>
      <w:r w:rsidRPr="00E60DD9">
        <w:t xml:space="preserve">. </w:t>
      </w:r>
    </w:p>
    <w:p w:rsidR="005D27A3" w:rsidRDefault="00E7285D" w:rsidP="00E7285D">
      <w:pPr>
        <w:pStyle w:val="a5"/>
        <w:numPr>
          <w:ilvl w:val="0"/>
          <w:numId w:val="1"/>
        </w:numPr>
        <w:tabs>
          <w:tab w:val="left" w:pos="851"/>
        </w:tabs>
        <w:ind w:left="0" w:firstLine="567"/>
      </w:pPr>
      <w:r w:rsidRPr="00E60DD9">
        <w:t xml:space="preserve">Вид оказываемых услуг: </w:t>
      </w:r>
      <w:r>
        <w:t xml:space="preserve">Аналитическая справка с </w:t>
      </w:r>
      <w:r w:rsidRPr="0022132F">
        <w:t>рекомендациями по доработке имеющейся системы защиты персональных данных в соответствии с актуальными требованиями законодательства</w:t>
      </w:r>
      <w:r w:rsidR="005D27A3">
        <w:t xml:space="preserve">, пакет соответствующих документов. </w:t>
      </w:r>
    </w:p>
    <w:p w:rsidR="00E7285D" w:rsidRPr="0022132F" w:rsidRDefault="005D27A3" w:rsidP="00E7285D">
      <w:pPr>
        <w:pStyle w:val="a5"/>
        <w:numPr>
          <w:ilvl w:val="0"/>
          <w:numId w:val="1"/>
        </w:numPr>
        <w:tabs>
          <w:tab w:val="left" w:pos="851"/>
        </w:tabs>
        <w:ind w:left="0" w:firstLine="567"/>
      </w:pPr>
      <w:r>
        <w:t xml:space="preserve">Работы по </w:t>
      </w:r>
      <w:r w:rsidRPr="005D27A3">
        <w:t>установке технических и программных средств защиты ПДн</w:t>
      </w:r>
      <w:r>
        <w:t xml:space="preserve"> и их приобретение оплачиваются отдельно</w:t>
      </w:r>
      <w:r w:rsidR="00FF5B5D">
        <w:t>, в зависимости от сметы согласованной с Заказчиком.</w:t>
      </w:r>
    </w:p>
    <w:p w:rsidR="00E7285D" w:rsidRPr="00E60DD9" w:rsidRDefault="00E7285D" w:rsidP="00E7285D">
      <w:pPr>
        <w:numPr>
          <w:ilvl w:val="0"/>
          <w:numId w:val="1"/>
        </w:numPr>
      </w:pPr>
      <w:r w:rsidRPr="00E60DD9">
        <w:t xml:space="preserve">Условия оказания услуг: </w:t>
      </w:r>
      <w:r>
        <w:t>выезд к Заказчику</w:t>
      </w:r>
      <w:r w:rsidRPr="00E60DD9">
        <w:t>.</w:t>
      </w:r>
    </w:p>
    <w:p w:rsidR="00E7285D" w:rsidRDefault="00E7285D" w:rsidP="00E7285D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E7285D" w:rsidRPr="00E60DD9" w:rsidRDefault="00E7285D" w:rsidP="00E7285D">
      <w:pPr>
        <w:ind w:left="927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E7285D" w:rsidTr="00CA68B6">
        <w:tc>
          <w:tcPr>
            <w:tcW w:w="4521" w:type="dxa"/>
          </w:tcPr>
          <w:p w:rsidR="00E7285D" w:rsidRDefault="00E7285D" w:rsidP="00CA68B6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E7285D" w:rsidRPr="00381156" w:rsidRDefault="00E7285D" w:rsidP="00CA68B6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E7285D" w:rsidRPr="00141FC7" w:rsidRDefault="00141FC7" w:rsidP="00CA68B6">
            <w:r>
              <w:rPr>
                <w:lang w:val="en-US"/>
              </w:rPr>
              <w:t>Place</w:t>
            </w:r>
          </w:p>
          <w:p w:rsidR="00E7285D" w:rsidRPr="00141FC7" w:rsidRDefault="00141FC7" w:rsidP="00CA68B6"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E7285D" w:rsidRDefault="00E7285D" w:rsidP="00CA68B6">
            <w:pPr>
              <w:rPr>
                <w:snapToGrid w:val="0"/>
              </w:rPr>
            </w:pPr>
          </w:p>
          <w:p w:rsidR="00E7285D" w:rsidRDefault="00E7285D" w:rsidP="00CA68B6">
            <w:pPr>
              <w:rPr>
                <w:snapToGrid w:val="0"/>
              </w:rPr>
            </w:pPr>
          </w:p>
          <w:p w:rsidR="00E7285D" w:rsidRDefault="00E7285D" w:rsidP="00CA68B6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E7285D" w:rsidRDefault="00E7285D" w:rsidP="00CA68B6">
            <w:pPr>
              <w:rPr>
                <w:snapToGrid w:val="0"/>
              </w:rPr>
            </w:pPr>
          </w:p>
          <w:p w:rsidR="00E7285D" w:rsidRPr="00ED5A56" w:rsidRDefault="00E7285D" w:rsidP="005D27A3">
            <w:r w:rsidRPr="00ED5A56">
              <w:t>«___» __________  20</w:t>
            </w:r>
            <w:r w:rsidR="005D27A3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E7285D" w:rsidRDefault="00E7285D" w:rsidP="00CA68B6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E7285D" w:rsidRPr="00381156" w:rsidRDefault="00E7285D" w:rsidP="00CA68B6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E7285D" w:rsidRDefault="00E7285D" w:rsidP="00CA68B6">
            <w:r w:rsidRPr="00ED5A56">
              <w:t xml:space="preserve">Генеральный директор </w:t>
            </w:r>
          </w:p>
          <w:p w:rsidR="00E7285D" w:rsidRDefault="00E7285D" w:rsidP="00CA68B6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E7285D" w:rsidRDefault="00E7285D" w:rsidP="00CA68B6">
            <w:pPr>
              <w:rPr>
                <w:snapToGrid w:val="0"/>
              </w:rPr>
            </w:pPr>
          </w:p>
          <w:p w:rsidR="00E7285D" w:rsidRDefault="00E7285D" w:rsidP="00CA68B6">
            <w:pPr>
              <w:rPr>
                <w:snapToGrid w:val="0"/>
              </w:rPr>
            </w:pPr>
          </w:p>
          <w:p w:rsidR="00E7285D" w:rsidRDefault="00E7285D" w:rsidP="00CA68B6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E7285D" w:rsidRDefault="00E7285D" w:rsidP="00CA68B6">
            <w:pPr>
              <w:rPr>
                <w:snapToGrid w:val="0"/>
              </w:rPr>
            </w:pPr>
          </w:p>
          <w:p w:rsidR="00E7285D" w:rsidRPr="00ED5A56" w:rsidRDefault="00E7285D" w:rsidP="005D27A3">
            <w:r w:rsidRPr="00ED5A56">
              <w:t>«___» __________  20</w:t>
            </w:r>
            <w:r w:rsidR="005D27A3">
              <w:t>_</w:t>
            </w:r>
            <w:r w:rsidRPr="00ED5A56">
              <w:t>_г.</w:t>
            </w:r>
          </w:p>
        </w:tc>
      </w:tr>
    </w:tbl>
    <w:p w:rsidR="00E7285D" w:rsidRDefault="00E7285D" w:rsidP="005D27A3">
      <w:pPr>
        <w:pStyle w:val="1"/>
        <w:spacing w:before="120" w:after="120"/>
        <w:ind w:left="720"/>
        <w:jc w:val="both"/>
        <w:rPr>
          <w:szCs w:val="24"/>
        </w:rPr>
      </w:pPr>
    </w:p>
    <w:sectPr w:rsidR="00E7285D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85D"/>
    <w:rsid w:val="00141FC7"/>
    <w:rsid w:val="00581AAB"/>
    <w:rsid w:val="005D27A3"/>
    <w:rsid w:val="00D911C3"/>
    <w:rsid w:val="00E7285D"/>
    <w:rsid w:val="00E95AF6"/>
    <w:rsid w:val="00F8554A"/>
    <w:rsid w:val="00F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2946"/>
  <w15:docId w15:val="{D6010268-246A-481A-9AE4-FA9463B7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85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72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7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28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5</cp:revision>
  <dcterms:created xsi:type="dcterms:W3CDTF">2019-07-03T10:45:00Z</dcterms:created>
  <dcterms:modified xsi:type="dcterms:W3CDTF">2019-08-10T04:32:00Z</dcterms:modified>
</cp:coreProperties>
</file>